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D4" w:rsidRPr="00B46C41" w:rsidRDefault="00881CD4" w:rsidP="00881CD4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             </w:t>
      </w:r>
    </w:p>
    <w:p w:rsidR="00881CD4" w:rsidRPr="00B46C41" w:rsidRDefault="00881CD4" w:rsidP="00881CD4">
      <w:pPr>
        <w:jc w:val="center"/>
        <w:rPr>
          <w:b/>
          <w:sz w:val="26"/>
        </w:rPr>
      </w:pPr>
      <w:r w:rsidRPr="00B46C41">
        <w:rPr>
          <w:b/>
          <w:sz w:val="26"/>
        </w:rPr>
        <w:t>НОВИЦКОГО СЕЛЬСКОГО ПОСЕЛЕНИЯ</w:t>
      </w:r>
    </w:p>
    <w:p w:rsidR="00881CD4" w:rsidRPr="00B46C41" w:rsidRDefault="00881CD4" w:rsidP="00881CD4">
      <w:pPr>
        <w:jc w:val="center"/>
        <w:rPr>
          <w:b/>
          <w:sz w:val="26"/>
        </w:rPr>
      </w:pPr>
      <w:r w:rsidRPr="00B46C41">
        <w:rPr>
          <w:b/>
          <w:sz w:val="26"/>
        </w:rPr>
        <w:t>ПАРТИЗАНСКОГО МУНИЦИПАЛЬНОГО РАЙОНА</w:t>
      </w:r>
    </w:p>
    <w:p w:rsidR="00881CD4" w:rsidRPr="00B46C41" w:rsidRDefault="00881CD4" w:rsidP="00881CD4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881CD4" w:rsidRPr="00B46C41" w:rsidRDefault="00881CD4" w:rsidP="00881CD4">
      <w:pPr>
        <w:rPr>
          <w:b/>
          <w:sz w:val="16"/>
        </w:rPr>
      </w:pPr>
    </w:p>
    <w:p w:rsidR="00881CD4" w:rsidRPr="00B46C41" w:rsidRDefault="00881CD4" w:rsidP="00881CD4">
      <w:pPr>
        <w:rPr>
          <w:b/>
          <w:sz w:val="16"/>
        </w:rPr>
      </w:pPr>
    </w:p>
    <w:p w:rsidR="00881CD4" w:rsidRPr="00B46C41" w:rsidRDefault="00881CD4" w:rsidP="00881CD4">
      <w:pPr>
        <w:jc w:val="center"/>
        <w:rPr>
          <w:sz w:val="16"/>
        </w:rPr>
      </w:pPr>
      <w:r>
        <w:rPr>
          <w:b/>
          <w:sz w:val="26"/>
        </w:rPr>
        <w:t>ПОСТАНОВЛЕНИЕ</w:t>
      </w:r>
    </w:p>
    <w:p w:rsidR="00881CD4" w:rsidRPr="00B46C41" w:rsidRDefault="00881CD4" w:rsidP="00881CD4">
      <w:pPr>
        <w:rPr>
          <w:sz w:val="16"/>
        </w:rPr>
      </w:pPr>
    </w:p>
    <w:p w:rsidR="00881CD4" w:rsidRPr="00B46C41" w:rsidRDefault="00881CD4" w:rsidP="00881CD4">
      <w:pPr>
        <w:rPr>
          <w:sz w:val="16"/>
        </w:rPr>
      </w:pPr>
    </w:p>
    <w:p w:rsidR="00881CD4" w:rsidRPr="00B46C41" w:rsidRDefault="00F737E1" w:rsidP="00881CD4">
      <w:pPr>
        <w:rPr>
          <w:sz w:val="26"/>
        </w:rPr>
      </w:pPr>
      <w:r>
        <w:rPr>
          <w:sz w:val="26"/>
          <w:szCs w:val="26"/>
        </w:rPr>
        <w:t xml:space="preserve">02 декабря </w:t>
      </w:r>
      <w:smartTag w:uri="urn:schemas-microsoft-com:office:smarttags" w:element="metricconverter">
        <w:smartTagPr>
          <w:attr w:name="ProductID" w:val="2014 г"/>
        </w:smartTagPr>
        <w:r w:rsidR="00881CD4">
          <w:rPr>
            <w:sz w:val="26"/>
          </w:rPr>
          <w:t>2014</w:t>
        </w:r>
        <w:r w:rsidR="00881CD4" w:rsidRPr="00B46C41">
          <w:rPr>
            <w:sz w:val="26"/>
          </w:rPr>
          <w:t xml:space="preserve"> г</w:t>
        </w:r>
      </w:smartTag>
      <w:r w:rsidR="00881CD4" w:rsidRPr="00B46C41">
        <w:rPr>
          <w:sz w:val="26"/>
        </w:rPr>
        <w:t xml:space="preserve">                    </w:t>
      </w:r>
      <w:r w:rsidR="00881CD4">
        <w:rPr>
          <w:sz w:val="26"/>
        </w:rPr>
        <w:t xml:space="preserve">    </w:t>
      </w:r>
      <w:r>
        <w:rPr>
          <w:sz w:val="26"/>
        </w:rPr>
        <w:t xml:space="preserve"> </w:t>
      </w:r>
      <w:r w:rsidR="00881CD4">
        <w:rPr>
          <w:sz w:val="26"/>
        </w:rPr>
        <w:t xml:space="preserve">    </w:t>
      </w:r>
      <w:r w:rsidR="00881CD4" w:rsidRPr="00B46C41">
        <w:rPr>
          <w:sz w:val="26"/>
        </w:rPr>
        <w:t xml:space="preserve">   село Новицкое                         </w:t>
      </w:r>
      <w:r w:rsidR="00881CD4">
        <w:rPr>
          <w:sz w:val="26"/>
        </w:rPr>
        <w:t xml:space="preserve">                     </w:t>
      </w:r>
      <w:r>
        <w:rPr>
          <w:sz w:val="26"/>
        </w:rPr>
        <w:t xml:space="preserve"> </w:t>
      </w:r>
      <w:r w:rsidR="00881CD4">
        <w:rPr>
          <w:sz w:val="26"/>
        </w:rPr>
        <w:t>№ 128</w:t>
      </w:r>
    </w:p>
    <w:p w:rsidR="00881CD4" w:rsidRPr="00E57A33" w:rsidRDefault="00881CD4" w:rsidP="00881CD4">
      <w:pPr>
        <w:rPr>
          <w:sz w:val="26"/>
          <w:szCs w:val="26"/>
        </w:rPr>
      </w:pPr>
    </w:p>
    <w:p w:rsidR="00881CD4" w:rsidRPr="00E57A33" w:rsidRDefault="00881CD4" w:rsidP="00881C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</w:t>
      </w:r>
      <w:r w:rsidRPr="00E57A3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муниципальной</w:t>
      </w:r>
      <w:r w:rsidRPr="00E57A33">
        <w:rPr>
          <w:b/>
          <w:bCs/>
          <w:sz w:val="26"/>
          <w:szCs w:val="26"/>
        </w:rPr>
        <w:t xml:space="preserve"> программы </w:t>
      </w:r>
      <w:r>
        <w:rPr>
          <w:b/>
          <w:bCs/>
          <w:sz w:val="26"/>
          <w:szCs w:val="26"/>
        </w:rPr>
        <w:t>№ 4</w:t>
      </w:r>
    </w:p>
    <w:p w:rsidR="00881CD4" w:rsidRDefault="00881CD4" w:rsidP="00881CD4">
      <w:pPr>
        <w:suppressLineNumbers/>
        <w:jc w:val="center"/>
        <w:rPr>
          <w:b/>
          <w:sz w:val="26"/>
          <w:szCs w:val="26"/>
        </w:rPr>
      </w:pPr>
      <w:r w:rsidRPr="00991EDC">
        <w:rPr>
          <w:b/>
          <w:bCs/>
          <w:sz w:val="26"/>
          <w:szCs w:val="26"/>
        </w:rPr>
        <w:t xml:space="preserve"> </w:t>
      </w:r>
      <w:r w:rsidRPr="00991EDC">
        <w:rPr>
          <w:b/>
          <w:sz w:val="26"/>
          <w:szCs w:val="26"/>
        </w:rPr>
        <w:t xml:space="preserve">«Развитие физической культуры и спорта </w:t>
      </w:r>
      <w:r>
        <w:rPr>
          <w:b/>
          <w:sz w:val="26"/>
          <w:szCs w:val="26"/>
        </w:rPr>
        <w:t>в Новицком сельском поселении</w:t>
      </w:r>
    </w:p>
    <w:p w:rsidR="00881CD4" w:rsidRDefault="00881CD4" w:rsidP="00881CD4">
      <w:pPr>
        <w:suppressLineNumbers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2015-202</w:t>
      </w:r>
      <w:r w:rsidR="00F737E1">
        <w:rPr>
          <w:b/>
          <w:bCs/>
          <w:sz w:val="26"/>
          <w:szCs w:val="26"/>
        </w:rPr>
        <w:t>5</w:t>
      </w:r>
      <w:r w:rsidRPr="00E57A33">
        <w:rPr>
          <w:b/>
          <w:bCs/>
          <w:sz w:val="26"/>
          <w:szCs w:val="26"/>
        </w:rPr>
        <w:t xml:space="preserve"> годы»</w:t>
      </w:r>
    </w:p>
    <w:p w:rsidR="00881CD4" w:rsidRPr="00881CD4" w:rsidRDefault="00881CD4" w:rsidP="00881CD4">
      <w:pPr>
        <w:suppressLineNumbers/>
        <w:jc w:val="center"/>
        <w:rPr>
          <w:i/>
          <w:color w:val="4F81BD" w:themeColor="accent1"/>
          <w:sz w:val="26"/>
          <w:szCs w:val="26"/>
        </w:rPr>
      </w:pPr>
      <w:r>
        <w:rPr>
          <w:bCs/>
          <w:i/>
          <w:color w:val="4F81BD" w:themeColor="accent1"/>
          <w:sz w:val="26"/>
          <w:szCs w:val="26"/>
        </w:rPr>
        <w:t>(</w:t>
      </w:r>
      <w:r w:rsidRPr="00881CD4">
        <w:rPr>
          <w:bCs/>
          <w:i/>
          <w:color w:val="4F81BD" w:themeColor="accent1"/>
          <w:sz w:val="26"/>
          <w:szCs w:val="26"/>
        </w:rPr>
        <w:t>наименование в редакции от 22.12.2017 № 64, 21.11.2018 № 46, от 28.12.2021 № 50</w:t>
      </w:r>
      <w:r w:rsidR="00F737E1">
        <w:rPr>
          <w:bCs/>
          <w:i/>
          <w:color w:val="4F81BD" w:themeColor="accent1"/>
          <w:sz w:val="26"/>
          <w:szCs w:val="26"/>
        </w:rPr>
        <w:t>, от 02.03.2023 № 05</w:t>
      </w:r>
      <w:r w:rsidRPr="00881CD4">
        <w:rPr>
          <w:bCs/>
          <w:i/>
          <w:color w:val="4F81BD" w:themeColor="accent1"/>
          <w:sz w:val="26"/>
          <w:szCs w:val="26"/>
        </w:rPr>
        <w:t>)</w:t>
      </w:r>
    </w:p>
    <w:p w:rsidR="00881CD4" w:rsidRPr="00F737E1" w:rsidRDefault="00881CD4" w:rsidP="00881CD4">
      <w:pPr>
        <w:spacing w:line="360" w:lineRule="auto"/>
        <w:rPr>
          <w:b/>
          <w:sz w:val="20"/>
          <w:szCs w:val="20"/>
        </w:rPr>
      </w:pPr>
    </w:p>
    <w:p w:rsidR="00881CD4" w:rsidRDefault="00881CD4" w:rsidP="00881CD4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На основании Федерального</w:t>
      </w:r>
      <w:r w:rsidRPr="00B46C41">
        <w:rPr>
          <w:sz w:val="26"/>
        </w:rPr>
        <w:t xml:space="preserve">  закон</w:t>
      </w:r>
      <w:r>
        <w:rPr>
          <w:sz w:val="26"/>
        </w:rPr>
        <w:t xml:space="preserve">а от  06 октября 2003 </w:t>
      </w:r>
      <w:r w:rsidRPr="00D555D2">
        <w:rPr>
          <w:sz w:val="26"/>
          <w:szCs w:val="26"/>
        </w:rPr>
        <w:t>года № 131-ФЗ «Об общих принципах организации местного самоуправления в Российской Федерации»,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1101-р, руководствуясь</w:t>
      </w:r>
      <w:r>
        <w:t xml:space="preserve"> </w:t>
      </w:r>
      <w:r>
        <w:rPr>
          <w:sz w:val="26"/>
        </w:rPr>
        <w:t>Уставом</w:t>
      </w:r>
      <w:r w:rsidRPr="00B46C41">
        <w:rPr>
          <w:sz w:val="26"/>
        </w:rPr>
        <w:t xml:space="preserve"> Новицкого сельского поселения Партизанского муниципального района Приморского кра</w:t>
      </w:r>
      <w:r>
        <w:rPr>
          <w:sz w:val="26"/>
        </w:rPr>
        <w:t>я и</w:t>
      </w:r>
      <w:r w:rsidRPr="00B46C41">
        <w:rPr>
          <w:sz w:val="26"/>
        </w:rPr>
        <w:t xml:space="preserve"> </w:t>
      </w:r>
      <w:r w:rsidRPr="00B46C41">
        <w:rPr>
          <w:sz w:val="26"/>
          <w:szCs w:val="26"/>
        </w:rPr>
        <w:t>в</w:t>
      </w:r>
      <w:r w:rsidRPr="00B46C41">
        <w:rPr>
          <w:bCs/>
          <w:sz w:val="26"/>
          <w:szCs w:val="26"/>
        </w:rPr>
        <w:t xml:space="preserve"> целях </w:t>
      </w:r>
      <w:r w:rsidRPr="00D555D2">
        <w:rPr>
          <w:sz w:val="26"/>
          <w:szCs w:val="26"/>
        </w:rPr>
        <w:t>развития физической культуры и спорта в</w:t>
      </w:r>
      <w:r>
        <w:rPr>
          <w:bCs/>
          <w:sz w:val="26"/>
          <w:szCs w:val="26"/>
        </w:rPr>
        <w:t xml:space="preserve"> Новицком</w:t>
      </w:r>
      <w:r w:rsidRPr="00B46C41">
        <w:rPr>
          <w:bCs/>
          <w:sz w:val="26"/>
          <w:szCs w:val="26"/>
        </w:rPr>
        <w:t xml:space="preserve"> сельско</w:t>
      </w:r>
      <w:r>
        <w:rPr>
          <w:bCs/>
          <w:sz w:val="26"/>
          <w:szCs w:val="26"/>
        </w:rPr>
        <w:t>м</w:t>
      </w:r>
      <w:r w:rsidRPr="00B46C41">
        <w:rPr>
          <w:bCs/>
          <w:sz w:val="26"/>
          <w:szCs w:val="26"/>
        </w:rPr>
        <w:t xml:space="preserve"> поселе</w:t>
      </w:r>
      <w:r>
        <w:rPr>
          <w:bCs/>
          <w:sz w:val="26"/>
          <w:szCs w:val="26"/>
        </w:rPr>
        <w:t>нии</w:t>
      </w:r>
      <w:r w:rsidRPr="00B46C41">
        <w:rPr>
          <w:bCs/>
          <w:sz w:val="26"/>
          <w:szCs w:val="26"/>
        </w:rPr>
        <w:t>, ул</w:t>
      </w:r>
      <w:r>
        <w:rPr>
          <w:bCs/>
          <w:sz w:val="26"/>
          <w:szCs w:val="26"/>
        </w:rPr>
        <w:t>учшения на этой основе состояние</w:t>
      </w:r>
      <w:r w:rsidRPr="00B46C41">
        <w:rPr>
          <w:bCs/>
          <w:sz w:val="26"/>
          <w:szCs w:val="26"/>
        </w:rPr>
        <w:t xml:space="preserve"> здоровья населения и оздоровления социально-экономической ситуации</w:t>
      </w:r>
      <w:r>
        <w:rPr>
          <w:bCs/>
          <w:sz w:val="26"/>
          <w:szCs w:val="26"/>
        </w:rPr>
        <w:t xml:space="preserve"> в сельском поселении</w:t>
      </w:r>
      <w:r w:rsidRPr="00B46C41">
        <w:rPr>
          <w:bCs/>
          <w:sz w:val="26"/>
          <w:szCs w:val="26"/>
        </w:rPr>
        <w:t xml:space="preserve">, </w:t>
      </w:r>
      <w:r>
        <w:rPr>
          <w:sz w:val="26"/>
        </w:rPr>
        <w:t>Администрация</w:t>
      </w:r>
      <w:r w:rsidRPr="00B46C41">
        <w:rPr>
          <w:sz w:val="26"/>
        </w:rPr>
        <w:t xml:space="preserve"> Новицкого сельского поселения Партизанского муниципального района</w:t>
      </w:r>
      <w:r>
        <w:rPr>
          <w:sz w:val="26"/>
        </w:rPr>
        <w:t xml:space="preserve"> Приморского края</w:t>
      </w:r>
    </w:p>
    <w:p w:rsidR="00881CD4" w:rsidRDefault="00881CD4" w:rsidP="00881CD4">
      <w:pPr>
        <w:rPr>
          <w:b/>
          <w:sz w:val="26"/>
        </w:rPr>
      </w:pPr>
      <w:r>
        <w:rPr>
          <w:b/>
          <w:sz w:val="26"/>
        </w:rPr>
        <w:t>ПОСТАНОВЛЯЕТ</w:t>
      </w:r>
      <w:r w:rsidRPr="00B46C41">
        <w:rPr>
          <w:b/>
          <w:sz w:val="26"/>
        </w:rPr>
        <w:t>:</w:t>
      </w:r>
    </w:p>
    <w:p w:rsidR="00881CD4" w:rsidRPr="00B46C41" w:rsidRDefault="00881CD4" w:rsidP="00881CD4">
      <w:pPr>
        <w:rPr>
          <w:sz w:val="26"/>
        </w:rPr>
      </w:pPr>
    </w:p>
    <w:p w:rsidR="00881CD4" w:rsidRDefault="00881CD4" w:rsidP="00881CD4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1. Утвердить </w:t>
      </w:r>
      <w:r>
        <w:rPr>
          <w:bCs/>
          <w:sz w:val="26"/>
          <w:szCs w:val="26"/>
        </w:rPr>
        <w:t>муниципальную программу</w:t>
      </w:r>
      <w:r w:rsidRPr="00991EDC">
        <w:rPr>
          <w:bCs/>
          <w:sz w:val="26"/>
          <w:szCs w:val="26"/>
        </w:rPr>
        <w:t xml:space="preserve"> </w:t>
      </w:r>
      <w:r w:rsidRPr="00991EDC">
        <w:rPr>
          <w:sz w:val="26"/>
          <w:szCs w:val="26"/>
        </w:rPr>
        <w:t xml:space="preserve">«Развитие физической культуры и спорта </w:t>
      </w:r>
      <w:r>
        <w:rPr>
          <w:sz w:val="26"/>
          <w:szCs w:val="26"/>
        </w:rPr>
        <w:t>в Новицком сельском поселении</w:t>
      </w:r>
      <w:r>
        <w:rPr>
          <w:bCs/>
          <w:sz w:val="26"/>
          <w:szCs w:val="26"/>
        </w:rPr>
        <w:t xml:space="preserve"> на 2015-202</w:t>
      </w:r>
      <w:r w:rsidR="00F737E1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годы</w:t>
      </w:r>
      <w:r w:rsidRPr="00B46C4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B46C41">
        <w:rPr>
          <w:sz w:val="26"/>
        </w:rPr>
        <w:t>(прилагается).</w:t>
      </w:r>
    </w:p>
    <w:p w:rsidR="00881CD4" w:rsidRPr="00881CD4" w:rsidRDefault="00881CD4" w:rsidP="00881CD4">
      <w:pPr>
        <w:suppressLineNumbers/>
        <w:spacing w:line="360" w:lineRule="auto"/>
        <w:rPr>
          <w:i/>
          <w:color w:val="4F81BD" w:themeColor="accent1"/>
          <w:sz w:val="26"/>
          <w:szCs w:val="26"/>
        </w:rPr>
      </w:pPr>
      <w:r>
        <w:rPr>
          <w:bCs/>
          <w:i/>
          <w:color w:val="4F81BD" w:themeColor="accent1"/>
          <w:sz w:val="26"/>
          <w:szCs w:val="26"/>
        </w:rPr>
        <w:t>(п. 1 в редакции</w:t>
      </w:r>
      <w:r w:rsidRPr="00881CD4">
        <w:rPr>
          <w:bCs/>
          <w:i/>
          <w:color w:val="4F81BD" w:themeColor="accent1"/>
          <w:sz w:val="26"/>
          <w:szCs w:val="26"/>
        </w:rPr>
        <w:t xml:space="preserve"> от </w:t>
      </w:r>
      <w:r w:rsidR="00F737E1">
        <w:rPr>
          <w:bCs/>
          <w:i/>
          <w:color w:val="4F81BD" w:themeColor="accent1"/>
          <w:sz w:val="26"/>
          <w:szCs w:val="26"/>
        </w:rPr>
        <w:t>02.03.2023</w:t>
      </w:r>
      <w:r w:rsidRPr="00881CD4">
        <w:rPr>
          <w:bCs/>
          <w:i/>
          <w:color w:val="4F81BD" w:themeColor="accent1"/>
          <w:sz w:val="26"/>
          <w:szCs w:val="26"/>
        </w:rPr>
        <w:t xml:space="preserve"> № </w:t>
      </w:r>
      <w:r w:rsidR="00F737E1">
        <w:rPr>
          <w:bCs/>
          <w:i/>
          <w:color w:val="4F81BD" w:themeColor="accent1"/>
          <w:sz w:val="26"/>
          <w:szCs w:val="26"/>
        </w:rPr>
        <w:t>0</w:t>
      </w:r>
      <w:r w:rsidRPr="00881CD4">
        <w:rPr>
          <w:bCs/>
          <w:i/>
          <w:color w:val="4F81BD" w:themeColor="accent1"/>
          <w:sz w:val="26"/>
          <w:szCs w:val="26"/>
        </w:rPr>
        <w:t>5)</w:t>
      </w:r>
    </w:p>
    <w:p w:rsidR="00881CD4" w:rsidRPr="00462846" w:rsidRDefault="00881CD4" w:rsidP="00881CD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881CD4" w:rsidRPr="00970A61" w:rsidRDefault="00881CD4" w:rsidP="00881CD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970A61">
        <w:rPr>
          <w:color w:val="000000"/>
          <w:sz w:val="26"/>
          <w:szCs w:val="26"/>
        </w:rPr>
        <w:t xml:space="preserve">. Настоящее постановление вступает в силу с 1 января 2015 года и подлежит обнародованию. </w:t>
      </w:r>
    </w:p>
    <w:p w:rsidR="00881CD4" w:rsidRPr="00B46C41" w:rsidRDefault="00881CD4" w:rsidP="00881C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Pr="00B46C41">
        <w:rPr>
          <w:bCs/>
          <w:sz w:val="26"/>
          <w:szCs w:val="26"/>
        </w:rPr>
        <w:t xml:space="preserve">. Контроль </w:t>
      </w:r>
      <w:r>
        <w:rPr>
          <w:bCs/>
          <w:sz w:val="26"/>
          <w:szCs w:val="26"/>
        </w:rPr>
        <w:t>за исполнением настоящего постановления</w:t>
      </w:r>
      <w:r w:rsidRPr="00B46C4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оставляю за собой</w:t>
      </w:r>
      <w:r w:rsidRPr="00B46C41">
        <w:rPr>
          <w:bCs/>
          <w:sz w:val="26"/>
          <w:szCs w:val="26"/>
        </w:rPr>
        <w:t>.</w:t>
      </w:r>
    </w:p>
    <w:p w:rsidR="00881CD4" w:rsidRDefault="00881CD4" w:rsidP="00881CD4">
      <w:pPr>
        <w:jc w:val="both"/>
        <w:rPr>
          <w:sz w:val="26"/>
        </w:rPr>
      </w:pPr>
    </w:p>
    <w:p w:rsidR="00881CD4" w:rsidRPr="00991EDC" w:rsidRDefault="00881CD4" w:rsidP="00881CD4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991EDC">
        <w:rPr>
          <w:sz w:val="26"/>
          <w:szCs w:val="26"/>
        </w:rPr>
        <w:t xml:space="preserve"> Новицкого</w:t>
      </w:r>
    </w:p>
    <w:p w:rsidR="00881CD4" w:rsidRPr="0016645A" w:rsidRDefault="00881CD4" w:rsidP="00881CD4">
      <w:pPr>
        <w:rPr>
          <w:sz w:val="26"/>
          <w:szCs w:val="26"/>
        </w:rPr>
      </w:pPr>
      <w:r w:rsidRPr="00991EDC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6A450E" w:rsidRDefault="006A450E" w:rsidP="00AF366B">
      <w:pPr>
        <w:spacing w:after="200" w:line="276" w:lineRule="auto"/>
        <w:rPr>
          <w:b/>
        </w:rPr>
        <w:sectPr w:rsidR="006A450E" w:rsidSect="00F737E1">
          <w:pgSz w:w="11906" w:h="16838" w:code="9"/>
          <w:pgMar w:top="1135" w:right="849" w:bottom="426" w:left="1418" w:header="720" w:footer="720" w:gutter="0"/>
          <w:cols w:space="708"/>
          <w:docGrid w:linePitch="272"/>
        </w:sectPr>
      </w:pPr>
    </w:p>
    <w:p w:rsidR="00A0567B" w:rsidRPr="003F645E" w:rsidRDefault="00A0567B" w:rsidP="00A0567B">
      <w:pPr>
        <w:ind w:left="5103"/>
        <w:jc w:val="center"/>
      </w:pPr>
      <w:r w:rsidRPr="003F645E">
        <w:lastRenderedPageBreak/>
        <w:t>УТВЕРЖДЕНА</w:t>
      </w:r>
    </w:p>
    <w:p w:rsidR="00A0567B" w:rsidRPr="003F645E" w:rsidRDefault="00A0567B" w:rsidP="00A0567B">
      <w:pPr>
        <w:ind w:left="5103"/>
        <w:jc w:val="center"/>
      </w:pPr>
      <w:r w:rsidRPr="003F645E">
        <w:t>постановлением администрации</w:t>
      </w:r>
    </w:p>
    <w:p w:rsidR="00A0567B" w:rsidRPr="003F645E" w:rsidRDefault="00A0567B" w:rsidP="00A0567B">
      <w:pPr>
        <w:ind w:left="5103"/>
        <w:jc w:val="center"/>
      </w:pPr>
      <w:r w:rsidRPr="003F645E">
        <w:t>Новицкого сельского поселения</w:t>
      </w:r>
    </w:p>
    <w:p w:rsidR="00A0567B" w:rsidRPr="003F645E" w:rsidRDefault="00A0567B" w:rsidP="00A0567B">
      <w:pPr>
        <w:ind w:left="5103"/>
        <w:jc w:val="center"/>
      </w:pPr>
      <w:r w:rsidRPr="003F645E">
        <w:t>Партизанского муниципального района</w:t>
      </w:r>
    </w:p>
    <w:p w:rsidR="00A0567B" w:rsidRPr="003F645E" w:rsidRDefault="00A0567B" w:rsidP="00A0567B">
      <w:pPr>
        <w:ind w:left="5103"/>
        <w:jc w:val="center"/>
      </w:pPr>
      <w:r w:rsidRPr="003F645E">
        <w:t>Приморского края</w:t>
      </w:r>
    </w:p>
    <w:p w:rsidR="00A0567B" w:rsidRPr="00EA277E" w:rsidRDefault="00A0567B" w:rsidP="00A0567B">
      <w:pPr>
        <w:ind w:left="4820"/>
        <w:jc w:val="center"/>
        <w:rPr>
          <w:sz w:val="26"/>
        </w:rPr>
      </w:pPr>
      <w:r w:rsidRPr="00EA277E">
        <w:rPr>
          <w:sz w:val="26"/>
        </w:rPr>
        <w:t>от 02.12.2014 № 128</w:t>
      </w:r>
    </w:p>
    <w:p w:rsidR="008E25DB" w:rsidRPr="00B5492B" w:rsidRDefault="008E25DB" w:rsidP="008E25DB">
      <w:pPr>
        <w:ind w:left="5103"/>
        <w:jc w:val="center"/>
        <w:rPr>
          <w:sz w:val="26"/>
          <w:szCs w:val="26"/>
        </w:rPr>
      </w:pPr>
      <w:r w:rsidRPr="00C30BBF">
        <w:rPr>
          <w:sz w:val="26"/>
          <w:szCs w:val="26"/>
        </w:rPr>
        <w:t xml:space="preserve">(в редакции от </w:t>
      </w:r>
      <w:r w:rsidR="00454747">
        <w:rPr>
          <w:sz w:val="26"/>
          <w:szCs w:val="26"/>
        </w:rPr>
        <w:t>02.03</w:t>
      </w:r>
      <w:r w:rsidR="00881CD4">
        <w:rPr>
          <w:sz w:val="26"/>
          <w:szCs w:val="26"/>
        </w:rPr>
        <w:t>.202</w:t>
      </w:r>
      <w:r w:rsidR="00454747">
        <w:rPr>
          <w:sz w:val="26"/>
          <w:szCs w:val="26"/>
        </w:rPr>
        <w:t>3</w:t>
      </w:r>
      <w:r w:rsidRPr="00C30BBF">
        <w:rPr>
          <w:sz w:val="26"/>
          <w:szCs w:val="26"/>
        </w:rPr>
        <w:t xml:space="preserve"> № </w:t>
      </w:r>
      <w:r w:rsidR="00454747">
        <w:rPr>
          <w:sz w:val="26"/>
          <w:szCs w:val="26"/>
        </w:rPr>
        <w:t>0</w:t>
      </w:r>
      <w:r w:rsidR="00881CD4">
        <w:rPr>
          <w:sz w:val="26"/>
          <w:szCs w:val="26"/>
        </w:rPr>
        <w:t>5</w:t>
      </w:r>
      <w:r w:rsidRPr="00C30BBF">
        <w:rPr>
          <w:sz w:val="26"/>
          <w:szCs w:val="26"/>
        </w:rPr>
        <w:t>)</w:t>
      </w:r>
    </w:p>
    <w:p w:rsidR="00A0567B" w:rsidRPr="00EA277E" w:rsidRDefault="00A0567B" w:rsidP="00A0567B">
      <w:pPr>
        <w:rPr>
          <w:sz w:val="26"/>
        </w:rPr>
      </w:pPr>
    </w:p>
    <w:p w:rsidR="006A450E" w:rsidRDefault="006A450E" w:rsidP="006A450E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6A450E">
        <w:rPr>
          <w:b/>
          <w:caps/>
          <w:sz w:val="26"/>
          <w:szCs w:val="26"/>
        </w:rPr>
        <w:t>Муниципальная программа № 4</w:t>
      </w:r>
    </w:p>
    <w:p w:rsidR="006A450E" w:rsidRDefault="006A450E" w:rsidP="006A450E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6A450E">
        <w:rPr>
          <w:b/>
          <w:caps/>
          <w:sz w:val="26"/>
          <w:szCs w:val="26"/>
        </w:rPr>
        <w:t>«Развитие физической культуры и спорта</w:t>
      </w:r>
    </w:p>
    <w:p w:rsidR="00A0567B" w:rsidRPr="00EA277E" w:rsidRDefault="006A450E" w:rsidP="006A450E">
      <w:pPr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</w:rPr>
      </w:pPr>
      <w:r w:rsidRPr="006A450E">
        <w:rPr>
          <w:b/>
          <w:caps/>
          <w:sz w:val="26"/>
          <w:szCs w:val="26"/>
        </w:rPr>
        <w:t>в Новицком сельском поселении на 2015-202</w:t>
      </w:r>
      <w:r w:rsidR="00454747">
        <w:rPr>
          <w:b/>
          <w:caps/>
          <w:sz w:val="26"/>
          <w:szCs w:val="26"/>
        </w:rPr>
        <w:t>5</w:t>
      </w:r>
      <w:r w:rsidRPr="006A450E">
        <w:rPr>
          <w:b/>
          <w:caps/>
          <w:sz w:val="26"/>
          <w:szCs w:val="26"/>
        </w:rPr>
        <w:t xml:space="preserve"> годы»</w:t>
      </w:r>
    </w:p>
    <w:p w:rsidR="00454747" w:rsidRPr="00312A28" w:rsidRDefault="00454747" w:rsidP="00454747">
      <w:pPr>
        <w:jc w:val="center"/>
      </w:pPr>
      <w:r w:rsidRPr="00312A28">
        <w:t xml:space="preserve">(в редакции </w:t>
      </w:r>
      <w:r>
        <w:t>от 02.03.2023 № 05</w:t>
      </w:r>
      <w:r w:rsidRPr="00312A28">
        <w:t>)</w:t>
      </w:r>
    </w:p>
    <w:p w:rsidR="006A450E" w:rsidRDefault="006A450E" w:rsidP="00A0567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0567B" w:rsidRPr="006A450E" w:rsidRDefault="00A0567B" w:rsidP="00A056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A450E">
        <w:rPr>
          <w:sz w:val="26"/>
          <w:szCs w:val="26"/>
        </w:rPr>
        <w:t>ПАСПОРТ</w:t>
      </w:r>
    </w:p>
    <w:p w:rsidR="00A0567B" w:rsidRPr="00EA277E" w:rsidRDefault="00A0567B" w:rsidP="00A0567B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муниципальной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6A450E" w:rsidRPr="00183726" w:rsidTr="008E56B2">
        <w:tc>
          <w:tcPr>
            <w:tcW w:w="2127" w:type="dxa"/>
          </w:tcPr>
          <w:p w:rsidR="006A450E" w:rsidRPr="00183726" w:rsidRDefault="006A450E" w:rsidP="006A450E">
            <w:pPr>
              <w:autoSpaceDE w:val="0"/>
              <w:autoSpaceDN w:val="0"/>
              <w:adjustRightInd w:val="0"/>
            </w:pPr>
            <w:r w:rsidRPr="00183726">
              <w:t>Наименование Программы</w:t>
            </w:r>
          </w:p>
        </w:tc>
        <w:tc>
          <w:tcPr>
            <w:tcW w:w="7512" w:type="dxa"/>
          </w:tcPr>
          <w:p w:rsidR="006A450E" w:rsidRPr="00183726" w:rsidRDefault="006A450E" w:rsidP="00454747">
            <w:pPr>
              <w:autoSpaceDE w:val="0"/>
              <w:autoSpaceDN w:val="0"/>
              <w:adjustRightInd w:val="0"/>
              <w:jc w:val="both"/>
            </w:pPr>
            <w:r w:rsidRPr="00183726">
              <w:t>Муниципальная программа № 4 «Развитие физической культуры и спорта в Новицком сельском поселении на 2015-202</w:t>
            </w:r>
            <w:r w:rsidR="00454747">
              <w:t>5</w:t>
            </w:r>
            <w:r w:rsidRPr="00183726">
              <w:t xml:space="preserve"> годы»                                                                                                        (далее - Программа)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6A450E">
            <w:pPr>
              <w:autoSpaceDE w:val="0"/>
              <w:autoSpaceDN w:val="0"/>
              <w:adjustRightInd w:val="0"/>
            </w:pPr>
            <w:r w:rsidRPr="00EA277E">
              <w:t>Разработчик Программы</w:t>
            </w:r>
          </w:p>
        </w:tc>
        <w:tc>
          <w:tcPr>
            <w:tcW w:w="7512" w:type="dxa"/>
          </w:tcPr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</w:pPr>
            <w:r w:rsidRPr="00EA277E">
              <w:rPr>
                <w:rFonts w:cs="Courier New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6A450E">
            <w:pPr>
              <w:autoSpaceDE w:val="0"/>
              <w:autoSpaceDN w:val="0"/>
              <w:adjustRightInd w:val="0"/>
            </w:pPr>
            <w:r w:rsidRPr="00EA277E">
              <w:t>Цели и задачи Программы</w:t>
            </w:r>
          </w:p>
        </w:tc>
        <w:tc>
          <w:tcPr>
            <w:tcW w:w="7512" w:type="dxa"/>
          </w:tcPr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Основными целями Программы являются:</w:t>
            </w:r>
          </w:p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</w:pPr>
            <w:r w:rsidRPr="00EA277E">
              <w:t>- создание благоприятных условий для занятий физической культурой и спортом;</w:t>
            </w:r>
          </w:p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</w:pPr>
            <w:r w:rsidRPr="00EA277E">
              <w:t>- увеличение числа жителей Новицкого сельского поселения  (далее – сельское поселение), систематически занимающихся физической культурой и спортом;</w:t>
            </w:r>
          </w:p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</w:pPr>
            <w:r w:rsidRPr="00EA277E">
              <w:t>- воспитание физически и нравственно здорового молодого поколения в сельском поселении.</w:t>
            </w:r>
          </w:p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Задачи Программы:</w:t>
            </w:r>
          </w:p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</w:pPr>
            <w:r w:rsidRPr="00EA277E">
              <w:t>- укрепить материально-техническую базу физической культуры и спорта;</w:t>
            </w:r>
          </w:p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</w:pPr>
            <w:r w:rsidRPr="00EA277E">
              <w:t>- обеспечить доступ различных возрастных групп населения                        к спортивной инфраструктуре;</w:t>
            </w:r>
          </w:p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</w:pPr>
            <w:r w:rsidRPr="00EA277E">
              <w:t>- повысить эффективность системы подготовки спортивного резерва.</w:t>
            </w:r>
          </w:p>
        </w:tc>
      </w:tr>
      <w:tr w:rsidR="006A450E" w:rsidRPr="00183726" w:rsidTr="00ED5D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0E" w:rsidRPr="00183726" w:rsidRDefault="006A450E" w:rsidP="006A450E">
            <w:pPr>
              <w:autoSpaceDE w:val="0"/>
              <w:autoSpaceDN w:val="0"/>
              <w:adjustRightInd w:val="0"/>
            </w:pPr>
            <w:r w:rsidRPr="00183726">
              <w:t>Сроки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0E" w:rsidRPr="00183726" w:rsidRDefault="006A450E" w:rsidP="00454747">
            <w:pPr>
              <w:autoSpaceDE w:val="0"/>
              <w:autoSpaceDN w:val="0"/>
              <w:adjustRightInd w:val="0"/>
              <w:jc w:val="both"/>
            </w:pPr>
            <w:r w:rsidRPr="00183726">
              <w:t>2015-202</w:t>
            </w:r>
            <w:r w:rsidR="00454747">
              <w:t>5</w:t>
            </w:r>
            <w:r w:rsidRPr="00183726">
              <w:t xml:space="preserve"> годах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6A450E">
            <w:pPr>
              <w:autoSpaceDE w:val="0"/>
              <w:autoSpaceDN w:val="0"/>
              <w:adjustRightInd w:val="0"/>
            </w:pPr>
            <w:r w:rsidRPr="00EA277E">
              <w:t>Перечень основных мероприятий</w:t>
            </w:r>
          </w:p>
        </w:tc>
        <w:tc>
          <w:tcPr>
            <w:tcW w:w="7512" w:type="dxa"/>
          </w:tcPr>
          <w:p w:rsidR="00A0567B" w:rsidRPr="00EA277E" w:rsidRDefault="00A0567B" w:rsidP="006A450E">
            <w:pPr>
              <w:jc w:val="both"/>
            </w:pPr>
            <w:r w:rsidRPr="00EA277E">
              <w:t>Перечень основных мероприятий и объемы финансирования представлены в приложении  к Программе (прилагается)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6A450E">
            <w:pPr>
              <w:autoSpaceDE w:val="0"/>
              <w:autoSpaceDN w:val="0"/>
              <w:adjustRightInd w:val="0"/>
            </w:pPr>
            <w:r w:rsidRPr="00EA277E">
              <w:t>Ожидаемый  результат  реализации Программы</w:t>
            </w:r>
          </w:p>
        </w:tc>
        <w:tc>
          <w:tcPr>
            <w:tcW w:w="7512" w:type="dxa"/>
          </w:tcPr>
          <w:p w:rsidR="00A0567B" w:rsidRPr="00EA277E" w:rsidRDefault="00A0567B" w:rsidP="006A450E">
            <w:pPr>
              <w:jc w:val="both"/>
            </w:pPr>
            <w:r w:rsidRPr="00EA277E">
              <w:t>Увеличение численности населения, занятых физической культурой и спортом на территории Новицкого сельского  поселения</w:t>
            </w:r>
          </w:p>
        </w:tc>
      </w:tr>
      <w:tr w:rsidR="00A0567B" w:rsidRPr="00EA277E" w:rsidTr="00F46CFB">
        <w:trPr>
          <w:trHeight w:val="556"/>
        </w:trPr>
        <w:tc>
          <w:tcPr>
            <w:tcW w:w="2127" w:type="dxa"/>
            <w:vAlign w:val="center"/>
          </w:tcPr>
          <w:p w:rsidR="00A0567B" w:rsidRPr="00EA277E" w:rsidRDefault="00A0567B" w:rsidP="006A450E">
            <w:pPr>
              <w:widowControl w:val="0"/>
              <w:autoSpaceDE w:val="0"/>
              <w:autoSpaceDN w:val="0"/>
              <w:adjustRightInd w:val="0"/>
            </w:pPr>
            <w:r w:rsidRPr="00EA277E">
              <w:t>Контроль за исполнением Программы</w:t>
            </w:r>
          </w:p>
        </w:tc>
        <w:tc>
          <w:tcPr>
            <w:tcW w:w="7512" w:type="dxa"/>
          </w:tcPr>
          <w:p w:rsidR="00A0567B" w:rsidRPr="00EA277E" w:rsidRDefault="00A0567B" w:rsidP="006A450E">
            <w:pPr>
              <w:widowControl w:val="0"/>
              <w:autoSpaceDE w:val="0"/>
              <w:autoSpaceDN w:val="0"/>
              <w:adjustRightInd w:val="0"/>
            </w:pPr>
            <w:r w:rsidRPr="00EA277E">
              <w:t xml:space="preserve">Управление и контроль за реализацией Программы осуществляется главой Новицкого сельского поселения </w:t>
            </w:r>
          </w:p>
        </w:tc>
      </w:tr>
      <w:tr w:rsidR="006A450E" w:rsidRPr="00183726" w:rsidTr="00FB3B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0E" w:rsidRPr="00183726" w:rsidRDefault="006A450E" w:rsidP="006A450E">
            <w:pPr>
              <w:autoSpaceDE w:val="0"/>
              <w:autoSpaceDN w:val="0"/>
              <w:adjustRightInd w:val="0"/>
            </w:pPr>
            <w:r w:rsidRPr="00183726">
              <w:t>Объем и источники финансирования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0E" w:rsidRPr="00183726" w:rsidRDefault="00881CD4" w:rsidP="006A450E">
            <w:pPr>
              <w:autoSpaceDE w:val="0"/>
              <w:autoSpaceDN w:val="0"/>
              <w:adjustRightInd w:val="0"/>
              <w:jc w:val="both"/>
            </w:pPr>
            <w:r w:rsidRPr="004A04C4">
              <w:t>Мероприятия программы реализуются за сче</w:t>
            </w:r>
            <w:r>
              <w:t>т средств</w:t>
            </w:r>
            <w:r w:rsidRPr="004A04C4">
              <w:t xml:space="preserve"> 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 </w:t>
            </w:r>
            <w:r w:rsidRPr="004A04C4">
              <w:rPr>
                <w:b/>
                <w:sz w:val="22"/>
                <w:szCs w:val="22"/>
                <w:u w:val="single"/>
              </w:rPr>
              <w:t>540,47</w:t>
            </w:r>
            <w:r w:rsidRPr="004A04C4">
              <w:rPr>
                <w:b/>
                <w:sz w:val="22"/>
                <w:szCs w:val="22"/>
              </w:rPr>
              <w:t xml:space="preserve"> </w:t>
            </w:r>
            <w:r w:rsidRPr="004A04C4">
              <w:t>тысяч рублей.</w:t>
            </w:r>
          </w:p>
        </w:tc>
      </w:tr>
    </w:tbl>
    <w:p w:rsidR="00A0567B" w:rsidRDefault="00A0567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1D679B" w:rsidRDefault="001D679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1D679B" w:rsidRDefault="001D679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1D679B" w:rsidRPr="00EA277E" w:rsidRDefault="001D679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1. Содержание проблемы и обоснование необходимости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её решения программными методами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Разработка и реализация Программы в Новицком сельском поселении осуществляется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 (далее - Стратегия)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Настоящая Программа является основой для разработки комплекса мероприятий по развитию физической культуры и спорта.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Физическая культура и спорт являются составной частью социально-экономического развития сельского поселения. Общая ситуация с физической культурой и спортом в сельском поселении характеризуется следующими позитивными и негативными позициями: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 на территории сельского поселения проводится целенаправленная работа по проведению спортивно-оздоровительной работы среди населения;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активно проводятся массовые комплексные спартакиады среди населения, учащихся общеобразовательных школ;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традиционно проводятся соревнования по шахматам, настольному теннису, хоккею с шайбой и многим другим, а так же туристические слеты;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В сельском поселении повышен интерес населения к проводимым спортивно-массовым и оздоровительным мероприятиям.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</w:t>
      </w:r>
      <w:r w:rsidRPr="00EA277E">
        <w:rPr>
          <w:spacing w:val="-4"/>
          <w:sz w:val="26"/>
          <w:szCs w:val="26"/>
        </w:rPr>
        <w:t>к злоупотреблению алкоголем, наркотическими и психотропными веществами.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Новицком сельском поселении имеется ряд факторов, сдерживающих полноценное развитие физкультурно-спортивной отрасли.</w:t>
      </w:r>
    </w:p>
    <w:p w:rsidR="00A0567B" w:rsidRPr="00EA277E" w:rsidRDefault="00A0567B" w:rsidP="00A0567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На сегодняшний день имеющиеся спортивные сооружения не отвечают современным требованиям, не в полной мере обеспечивают потребности в занятиях физической культурой и спортом учащихся и различных возрастных групп населения.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Программа является основой для разработки комплекса мероприятий по развитию физической культуры и спорта.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проблем, и тем самым вывести на качественно новый уровень развитие физической культуры и спорта в сельском поселении.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Реализация мероприятий Программы позволит создать в сельском поселении качественно новые условия для развития физической культуры и спорта. Появится </w:t>
      </w:r>
      <w:r w:rsidRPr="00EA277E">
        <w:rPr>
          <w:sz w:val="26"/>
          <w:szCs w:val="26"/>
        </w:rPr>
        <w:lastRenderedPageBreak/>
        <w:t xml:space="preserve">возможность проведения спортивно-массовых мероприятий по месту жительства. После окончания строительства спортивных объектов, они будут служить не только развитию массового спорта, но и способствовать повышению уровня мастерства спортсменов. </w:t>
      </w: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2. Основные цели и задачи Программы</w:t>
      </w: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Основными целями Программы являются: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создание благоприятных условий для занятий физической культурой и спортом;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увеличение числа жителей сельского поселения, систематически занимающихся физической культурой и спортом;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воспитание физически и нравственно здорового молодого поколения в сельском поселении.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Задачи Программы: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укрепить материально-техническую базу физической культуры и спорта;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обеспечить доступ различных возрастных групп населения к развитой спортивной инфраструктуре;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повысить эффективность системы подготовки спортивного резерва.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3. Срок реализации Программы</w:t>
      </w:r>
    </w:p>
    <w:p w:rsidR="00A0567B" w:rsidRPr="00EA277E" w:rsidRDefault="00A0567B" w:rsidP="00A0567B">
      <w:pPr>
        <w:ind w:firstLine="540"/>
      </w:pPr>
    </w:p>
    <w:p w:rsidR="00A0567B" w:rsidRDefault="00881CD4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A04C4">
        <w:rPr>
          <w:sz w:val="26"/>
          <w:szCs w:val="26"/>
        </w:rPr>
        <w:t>Программа реализуется в 2015-202</w:t>
      </w:r>
      <w:r w:rsidR="00454747">
        <w:rPr>
          <w:sz w:val="26"/>
          <w:szCs w:val="26"/>
        </w:rPr>
        <w:t>5</w:t>
      </w:r>
      <w:r w:rsidRPr="004A04C4">
        <w:rPr>
          <w:sz w:val="26"/>
          <w:szCs w:val="26"/>
        </w:rPr>
        <w:t xml:space="preserve"> годах</w:t>
      </w:r>
    </w:p>
    <w:p w:rsidR="00881CD4" w:rsidRPr="00EA277E" w:rsidRDefault="00881CD4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4. Перечень основных мероприятий</w:t>
      </w:r>
    </w:p>
    <w:p w:rsidR="00A0567B" w:rsidRPr="00EA277E" w:rsidRDefault="00A0567B" w:rsidP="00A0567B">
      <w:pPr>
        <w:ind w:firstLine="540"/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местного бюджета.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Реализация Программы в соответствии с поставленными задачами и определенными мероприятиями предусматривает целевое использование средств и осуществляется в соответствии с действующим законодательством в сфере закупок товаров, работ, услуг для обеспечения муниципальных нужд.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Заказчик Программы и исполнители Программы организуют исполнение Перечня мероприятий, представленных в Приложении.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5. Ожидаемый  результат  реализации Программы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277E">
        <w:rPr>
          <w:sz w:val="26"/>
          <w:szCs w:val="26"/>
        </w:rPr>
        <w:t>Увеличение численности населения, занятых физической культурой и спортом на территории Новицкого сельского поселения, а также повышение физической культуры населения.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6. Ресурсное обеспечение Программы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Общий объем средств на реализацию Программы в 2015-202</w:t>
      </w:r>
      <w:r w:rsidR="00F00617">
        <w:rPr>
          <w:sz w:val="26"/>
          <w:szCs w:val="26"/>
        </w:rPr>
        <w:t>5</w:t>
      </w:r>
      <w:r w:rsidRPr="004A04C4">
        <w:rPr>
          <w:sz w:val="26"/>
          <w:szCs w:val="26"/>
        </w:rPr>
        <w:t xml:space="preserve"> годах составляет </w:t>
      </w:r>
      <w:r w:rsidRPr="004A04C4">
        <w:rPr>
          <w:b/>
          <w:sz w:val="22"/>
          <w:szCs w:val="22"/>
        </w:rPr>
        <w:t>540,47</w:t>
      </w:r>
      <w:r w:rsidRPr="004A04C4">
        <w:rPr>
          <w:sz w:val="26"/>
          <w:szCs w:val="26"/>
        </w:rPr>
        <w:t xml:space="preserve"> тыс. рублей, в том числе финансирование по годам: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2015 год - 183,0 тыс. рублей;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lastRenderedPageBreak/>
        <w:t xml:space="preserve">2016 год - 163,0 тыс. рублей; 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 xml:space="preserve">2017 год - </w:t>
      </w:r>
      <w:r w:rsidR="00F00617">
        <w:rPr>
          <w:sz w:val="26"/>
          <w:szCs w:val="26"/>
        </w:rPr>
        <w:t>1</w:t>
      </w:r>
      <w:r w:rsidRPr="004A04C4">
        <w:rPr>
          <w:sz w:val="26"/>
          <w:szCs w:val="26"/>
        </w:rPr>
        <w:t>3</w:t>
      </w:r>
      <w:r w:rsidR="00F00617">
        <w:rPr>
          <w:sz w:val="26"/>
          <w:szCs w:val="26"/>
        </w:rPr>
        <w:t>0</w:t>
      </w:r>
      <w:r w:rsidRPr="004A04C4">
        <w:rPr>
          <w:sz w:val="26"/>
          <w:szCs w:val="26"/>
        </w:rPr>
        <w:t>,</w:t>
      </w:r>
      <w:r w:rsidR="00F00617">
        <w:rPr>
          <w:sz w:val="26"/>
          <w:szCs w:val="26"/>
        </w:rPr>
        <w:t>7</w:t>
      </w:r>
      <w:r w:rsidRPr="004A04C4">
        <w:rPr>
          <w:sz w:val="26"/>
          <w:szCs w:val="26"/>
        </w:rPr>
        <w:t xml:space="preserve"> тыс. рублей;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2018 год - 11,0 </w:t>
      </w:r>
      <w:r w:rsidRPr="004A04C4">
        <w:rPr>
          <w:sz w:val="26"/>
          <w:szCs w:val="26"/>
        </w:rPr>
        <w:t>тыс. рублей;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 xml:space="preserve">2019 год - </w:t>
      </w:r>
      <w:r w:rsidR="00F00617">
        <w:rPr>
          <w:sz w:val="26"/>
          <w:szCs w:val="26"/>
        </w:rPr>
        <w:t>1</w:t>
      </w:r>
      <w:r w:rsidRPr="004A04C4">
        <w:rPr>
          <w:sz w:val="26"/>
          <w:szCs w:val="26"/>
        </w:rPr>
        <w:t>,</w:t>
      </w:r>
      <w:r w:rsidR="00F00617">
        <w:rPr>
          <w:sz w:val="26"/>
          <w:szCs w:val="26"/>
        </w:rPr>
        <w:t>7</w:t>
      </w:r>
      <w:r w:rsidRPr="004A04C4">
        <w:rPr>
          <w:sz w:val="26"/>
          <w:szCs w:val="26"/>
        </w:rPr>
        <w:t xml:space="preserve"> тыс. рублей;</w:t>
      </w:r>
    </w:p>
    <w:p w:rsidR="00881CD4" w:rsidRPr="004A04C4" w:rsidRDefault="00F00617" w:rsidP="00881CD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- </w:t>
      </w:r>
      <w:r w:rsidR="00561954">
        <w:rPr>
          <w:sz w:val="26"/>
          <w:szCs w:val="26"/>
        </w:rPr>
        <w:t>0</w:t>
      </w:r>
      <w:bookmarkStart w:id="0" w:name="_GoBack"/>
      <w:bookmarkEnd w:id="0"/>
      <w:r w:rsidR="00881CD4" w:rsidRPr="004A04C4">
        <w:rPr>
          <w:sz w:val="26"/>
          <w:szCs w:val="26"/>
        </w:rPr>
        <w:t>,0 тыс. рублей;</w:t>
      </w:r>
    </w:p>
    <w:p w:rsidR="00881CD4" w:rsidRPr="004A04C4" w:rsidRDefault="00F00617" w:rsidP="00881CD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2021 год - </w:t>
      </w:r>
      <w:r w:rsidR="00561954">
        <w:rPr>
          <w:sz w:val="26"/>
          <w:szCs w:val="26"/>
        </w:rPr>
        <w:t>20</w:t>
      </w:r>
      <w:r w:rsidR="00881CD4" w:rsidRPr="004A04C4">
        <w:rPr>
          <w:sz w:val="26"/>
          <w:szCs w:val="26"/>
        </w:rPr>
        <w:t>,0 тыс. рублей;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 xml:space="preserve">2022 год - </w:t>
      </w:r>
      <w:r w:rsidR="00F00617">
        <w:rPr>
          <w:sz w:val="26"/>
          <w:szCs w:val="26"/>
        </w:rPr>
        <w:t>0</w:t>
      </w:r>
      <w:r w:rsidRPr="004A04C4">
        <w:rPr>
          <w:sz w:val="26"/>
          <w:szCs w:val="26"/>
        </w:rPr>
        <w:t>,0 тыс. рублей;</w:t>
      </w:r>
      <w:r w:rsidRPr="004A04C4">
        <w:rPr>
          <w:sz w:val="26"/>
          <w:szCs w:val="26"/>
        </w:rPr>
        <w:br/>
        <w:t>2023 год -1</w:t>
      </w:r>
      <w:r w:rsidR="00F00617">
        <w:rPr>
          <w:sz w:val="26"/>
          <w:szCs w:val="26"/>
        </w:rPr>
        <w:t>1</w:t>
      </w:r>
      <w:r w:rsidRPr="004A04C4">
        <w:rPr>
          <w:sz w:val="26"/>
          <w:szCs w:val="26"/>
        </w:rPr>
        <w:t>,0 тыс. рублей;</w:t>
      </w:r>
    </w:p>
    <w:p w:rsidR="00881CD4" w:rsidRDefault="00F00617" w:rsidP="00881CD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2024 год- 10,0 тыс. рублей;</w:t>
      </w:r>
    </w:p>
    <w:p w:rsidR="00F00617" w:rsidRPr="004A04C4" w:rsidRDefault="00F00617" w:rsidP="00F00617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2025</w:t>
      </w:r>
      <w:r w:rsidRPr="004A04C4">
        <w:rPr>
          <w:sz w:val="26"/>
          <w:szCs w:val="26"/>
        </w:rPr>
        <w:t xml:space="preserve"> год- 10,0 тыс. рублей.</w:t>
      </w:r>
    </w:p>
    <w:p w:rsidR="00A0567B" w:rsidRPr="00EA277E" w:rsidRDefault="00A0567B" w:rsidP="006A4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Возможно использование внебюджетных источников.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 и предусмотренных в сметах на очередной финансовый год.</w:t>
      </w: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7. Контроль за реализацией Программы</w:t>
      </w: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ind w:firstLine="567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Контроль за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A0567B" w:rsidRPr="00EA277E" w:rsidRDefault="00A0567B" w:rsidP="00A0567B">
      <w:pPr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_____________</w:t>
      </w:r>
    </w:p>
    <w:p w:rsidR="00A0567B" w:rsidRPr="00EA277E" w:rsidRDefault="00A0567B" w:rsidP="00A0567B">
      <w:pPr>
        <w:rPr>
          <w:sz w:val="28"/>
          <w:szCs w:val="28"/>
        </w:rPr>
      </w:pPr>
    </w:p>
    <w:p w:rsidR="006A450E" w:rsidRDefault="006A450E" w:rsidP="00A0567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  <w:sectPr w:rsidR="006A450E" w:rsidSect="00A0567B">
          <w:pgSz w:w="11906" w:h="16838" w:code="9"/>
          <w:pgMar w:top="1135" w:right="849" w:bottom="709" w:left="1418" w:header="720" w:footer="720" w:gutter="0"/>
          <w:cols w:space="708"/>
          <w:docGrid w:linePitch="272"/>
        </w:sectPr>
      </w:pPr>
    </w:p>
    <w:p w:rsidR="00881CD4" w:rsidRPr="004A04C4" w:rsidRDefault="00881CD4" w:rsidP="00881CD4">
      <w:pPr>
        <w:ind w:left="7655"/>
        <w:jc w:val="center"/>
      </w:pPr>
      <w:r w:rsidRPr="004A04C4">
        <w:rPr>
          <w:sz w:val="26"/>
          <w:szCs w:val="26"/>
        </w:rPr>
        <w:lastRenderedPageBreak/>
        <w:t>Приложение</w:t>
      </w:r>
    </w:p>
    <w:p w:rsidR="00881CD4" w:rsidRPr="004A04C4" w:rsidRDefault="00881CD4" w:rsidP="00881CD4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к муниципальной программе № 4</w:t>
      </w:r>
    </w:p>
    <w:p w:rsidR="00881CD4" w:rsidRPr="004A04C4" w:rsidRDefault="00881CD4" w:rsidP="00881CD4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«Развитие физической культуры и спорта в Новицком</w:t>
      </w:r>
      <w:r w:rsidR="00561954">
        <w:rPr>
          <w:sz w:val="26"/>
          <w:szCs w:val="26"/>
        </w:rPr>
        <w:t xml:space="preserve"> сельском поселении на 2015-2025</w:t>
      </w:r>
      <w:r w:rsidRPr="004A04C4">
        <w:rPr>
          <w:sz w:val="26"/>
          <w:szCs w:val="26"/>
        </w:rPr>
        <w:t xml:space="preserve"> годы», утвержденной постановлением администрации Новицкого сельского поселения</w:t>
      </w:r>
    </w:p>
    <w:p w:rsidR="00881CD4" w:rsidRPr="004A04C4" w:rsidRDefault="00881CD4" w:rsidP="00881CD4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от 02.12.2014 № 128</w:t>
      </w:r>
    </w:p>
    <w:p w:rsidR="00881CD4" w:rsidRPr="004A04C4" w:rsidRDefault="00881CD4" w:rsidP="00881CD4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 xml:space="preserve">(в редакции от </w:t>
      </w:r>
      <w:r w:rsidR="00561954">
        <w:rPr>
          <w:sz w:val="26"/>
          <w:szCs w:val="26"/>
        </w:rPr>
        <w:t>02.03.2023</w:t>
      </w:r>
      <w:r w:rsidRPr="004A04C4">
        <w:rPr>
          <w:sz w:val="26"/>
          <w:szCs w:val="26"/>
        </w:rPr>
        <w:t xml:space="preserve"> № </w:t>
      </w:r>
      <w:r w:rsidR="00561954">
        <w:rPr>
          <w:sz w:val="26"/>
          <w:szCs w:val="26"/>
        </w:rPr>
        <w:t>0</w:t>
      </w:r>
      <w:r w:rsidRPr="004A04C4">
        <w:rPr>
          <w:sz w:val="26"/>
          <w:szCs w:val="26"/>
        </w:rPr>
        <w:t>5)</w:t>
      </w:r>
    </w:p>
    <w:p w:rsidR="00881CD4" w:rsidRPr="004A04C4" w:rsidRDefault="00881CD4" w:rsidP="00881CD4">
      <w:pPr>
        <w:ind w:left="4820"/>
        <w:jc w:val="center"/>
        <w:rPr>
          <w:sz w:val="26"/>
          <w:szCs w:val="26"/>
        </w:rPr>
      </w:pPr>
    </w:p>
    <w:p w:rsidR="00881CD4" w:rsidRPr="004A04C4" w:rsidRDefault="00881CD4" w:rsidP="00881CD4">
      <w:pPr>
        <w:jc w:val="center"/>
        <w:rPr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p w:rsidR="00561954" w:rsidRPr="004A04C4" w:rsidRDefault="00881CD4" w:rsidP="00881CD4">
      <w:pPr>
        <w:tabs>
          <w:tab w:val="left" w:pos="-1080"/>
        </w:tabs>
        <w:jc w:val="center"/>
        <w:rPr>
          <w:b/>
          <w:sz w:val="22"/>
          <w:szCs w:val="22"/>
        </w:rPr>
      </w:pPr>
      <w:r w:rsidRPr="004A04C4">
        <w:rPr>
          <w:b/>
          <w:sz w:val="22"/>
          <w:szCs w:val="22"/>
        </w:rPr>
        <w:t>_________________</w:t>
      </w:r>
    </w:p>
    <w:tbl>
      <w:tblPr>
        <w:tblW w:w="19987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982"/>
        <w:gridCol w:w="1417"/>
        <w:gridCol w:w="709"/>
        <w:gridCol w:w="850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993"/>
        <w:gridCol w:w="4863"/>
      </w:tblGrid>
      <w:tr w:rsidR="00561954" w:rsidRPr="004A04C4" w:rsidTr="00E33927">
        <w:trPr>
          <w:gridAfter w:val="1"/>
          <w:wAfter w:w="4863" w:type="dxa"/>
          <w:cantSplit/>
          <w:trHeight w:val="226"/>
        </w:trPr>
        <w:tc>
          <w:tcPr>
            <w:tcW w:w="802" w:type="dxa"/>
            <w:vMerge w:val="restart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 п/п</w:t>
            </w:r>
          </w:p>
        </w:tc>
        <w:tc>
          <w:tcPr>
            <w:tcW w:w="2982" w:type="dxa"/>
            <w:vMerge w:val="restart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214" w:type="dxa"/>
            <w:gridSpan w:val="12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Финансовые затраты</w:t>
            </w:r>
          </w:p>
        </w:tc>
      </w:tr>
      <w:tr w:rsidR="00561954" w:rsidRPr="004A04C4" w:rsidTr="00E33927">
        <w:trPr>
          <w:gridAfter w:val="1"/>
          <w:wAfter w:w="4863" w:type="dxa"/>
          <w:cantSplit/>
          <w:trHeight w:val="1425"/>
        </w:trPr>
        <w:tc>
          <w:tcPr>
            <w:tcW w:w="802" w:type="dxa"/>
            <w:vMerge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2021</w:t>
            </w:r>
          </w:p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61954" w:rsidRDefault="00561954" w:rsidP="00E33927">
            <w:pPr>
              <w:rPr>
                <w:sz w:val="22"/>
                <w:szCs w:val="22"/>
              </w:rPr>
            </w:pPr>
          </w:p>
          <w:p w:rsidR="00561954" w:rsidRDefault="00561954" w:rsidP="00E33927">
            <w:pPr>
              <w:rPr>
                <w:sz w:val="22"/>
                <w:szCs w:val="22"/>
              </w:rPr>
            </w:pPr>
          </w:p>
          <w:p w:rsidR="00561954" w:rsidRDefault="00561954" w:rsidP="00E3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56195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</w:p>
        </w:tc>
      </w:tr>
      <w:tr w:rsidR="00561954" w:rsidRPr="004A04C4" w:rsidTr="00E33927">
        <w:trPr>
          <w:gridAfter w:val="1"/>
          <w:wAfter w:w="4863" w:type="dxa"/>
          <w:cantSplit/>
          <w:trHeight w:val="1443"/>
        </w:trPr>
        <w:tc>
          <w:tcPr>
            <w:tcW w:w="802" w:type="dxa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1.</w:t>
            </w:r>
          </w:p>
        </w:tc>
        <w:tc>
          <w:tcPr>
            <w:tcW w:w="2982" w:type="dxa"/>
          </w:tcPr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Ремонт хоккейной коробки</w:t>
            </w: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Новицкое  </w:t>
            </w: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Фроловка</w:t>
            </w: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417" w:type="dxa"/>
            <w:textDirection w:val="btLr"/>
            <w:vAlign w:val="center"/>
          </w:tcPr>
          <w:p w:rsidR="00561954" w:rsidRPr="004A04C4" w:rsidRDefault="00561954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  <w:p w:rsidR="00561954" w:rsidRPr="004A04C4" w:rsidRDefault="00561954" w:rsidP="00E3392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61954" w:rsidRPr="004A04C4" w:rsidRDefault="00561954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</w:t>
            </w:r>
          </w:p>
          <w:p w:rsidR="00561954" w:rsidRPr="004A04C4" w:rsidRDefault="00561954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561954" w:rsidRPr="004A04C4" w:rsidRDefault="00561954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266,7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561954" w:rsidRPr="004A04C4" w:rsidRDefault="00561954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58,0</w:t>
            </w:r>
          </w:p>
        </w:tc>
        <w:tc>
          <w:tcPr>
            <w:tcW w:w="850" w:type="dxa"/>
            <w:vAlign w:val="center"/>
          </w:tcPr>
          <w:p w:rsidR="00561954" w:rsidRPr="004A04C4" w:rsidRDefault="00561954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108,769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61954" w:rsidRPr="004A04C4" w:rsidRDefault="00561954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61954" w:rsidRPr="004A04C4" w:rsidRDefault="00561954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61954" w:rsidRPr="004A04C4" w:rsidRDefault="00561954" w:rsidP="00E339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1954" w:rsidRPr="004A04C4" w:rsidTr="00E33927">
        <w:trPr>
          <w:gridAfter w:val="1"/>
          <w:wAfter w:w="4863" w:type="dxa"/>
          <w:cantSplit/>
          <w:trHeight w:val="1759"/>
        </w:trPr>
        <w:tc>
          <w:tcPr>
            <w:tcW w:w="802" w:type="dxa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2.</w:t>
            </w:r>
          </w:p>
        </w:tc>
        <w:tc>
          <w:tcPr>
            <w:tcW w:w="2982" w:type="dxa"/>
          </w:tcPr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Заливка хоккейной коробки </w:t>
            </w: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Новицкое</w:t>
            </w: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Фроловка </w:t>
            </w: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  <w:p w:rsidR="00561954" w:rsidRPr="004A04C4" w:rsidRDefault="00561954" w:rsidP="00E339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561954" w:rsidRPr="004A04C4" w:rsidRDefault="00561954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561954" w:rsidRPr="004A04C4" w:rsidRDefault="00561954" w:rsidP="00E33927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127,0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1954" w:rsidRPr="004A04C4" w:rsidTr="00E33927">
        <w:trPr>
          <w:gridAfter w:val="1"/>
          <w:wAfter w:w="4863" w:type="dxa"/>
          <w:cantSplit/>
          <w:trHeight w:val="1892"/>
        </w:trPr>
        <w:tc>
          <w:tcPr>
            <w:tcW w:w="802" w:type="dxa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82" w:type="dxa"/>
          </w:tcPr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</w:p>
        </w:tc>
        <w:tc>
          <w:tcPr>
            <w:tcW w:w="1417" w:type="dxa"/>
            <w:vAlign w:val="center"/>
          </w:tcPr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учреждения, организации,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561954" w:rsidRPr="004A04C4" w:rsidRDefault="00561954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</w:t>
            </w:r>
          </w:p>
          <w:p w:rsidR="00561954" w:rsidRPr="004A04C4" w:rsidRDefault="00561954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4A04C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A04C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61954" w:rsidRPr="004A04C4" w:rsidTr="00E33927">
        <w:trPr>
          <w:gridAfter w:val="1"/>
          <w:wAfter w:w="4863" w:type="dxa"/>
          <w:cantSplit/>
          <w:trHeight w:val="1849"/>
        </w:trPr>
        <w:tc>
          <w:tcPr>
            <w:tcW w:w="802" w:type="dxa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4.</w:t>
            </w:r>
          </w:p>
        </w:tc>
        <w:tc>
          <w:tcPr>
            <w:tcW w:w="2982" w:type="dxa"/>
          </w:tcPr>
          <w:p w:rsidR="00561954" w:rsidRPr="004A04C4" w:rsidRDefault="00561954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417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561954" w:rsidRPr="004A04C4" w:rsidRDefault="00561954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</w:t>
            </w:r>
          </w:p>
          <w:p w:rsidR="00561954" w:rsidRPr="004A04C4" w:rsidRDefault="00561954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57,7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1,7</w:t>
            </w:r>
          </w:p>
        </w:tc>
        <w:tc>
          <w:tcPr>
            <w:tcW w:w="708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61954" w:rsidRPr="004A04C4" w:rsidRDefault="00561954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1954" w:rsidRPr="004A04C4" w:rsidTr="00E33927">
        <w:trPr>
          <w:cantSplit/>
          <w:trHeight w:val="511"/>
        </w:trPr>
        <w:tc>
          <w:tcPr>
            <w:tcW w:w="802" w:type="dxa"/>
          </w:tcPr>
          <w:p w:rsidR="00561954" w:rsidRPr="004A04C4" w:rsidRDefault="00561954" w:rsidP="00E33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561954" w:rsidRPr="004A04C4" w:rsidRDefault="00561954" w:rsidP="00E33927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561954" w:rsidRPr="004A04C4" w:rsidRDefault="00561954" w:rsidP="00E33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61954" w:rsidRPr="004A04C4" w:rsidRDefault="00561954" w:rsidP="00E33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61954" w:rsidRPr="004A04C4" w:rsidRDefault="00561954" w:rsidP="00E3392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40,47</w:t>
            </w:r>
          </w:p>
        </w:tc>
        <w:tc>
          <w:tcPr>
            <w:tcW w:w="709" w:type="dxa"/>
          </w:tcPr>
          <w:p w:rsidR="00561954" w:rsidRPr="004A04C4" w:rsidRDefault="00561954" w:rsidP="00E3392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851" w:type="dxa"/>
          </w:tcPr>
          <w:p w:rsidR="00561954" w:rsidRPr="004A04C4" w:rsidRDefault="00561954" w:rsidP="00E3392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561954" w:rsidRPr="004A04C4" w:rsidRDefault="00561954" w:rsidP="00E3392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130,77</w:t>
            </w:r>
          </w:p>
        </w:tc>
        <w:tc>
          <w:tcPr>
            <w:tcW w:w="709" w:type="dxa"/>
          </w:tcPr>
          <w:p w:rsidR="00561954" w:rsidRPr="004A04C4" w:rsidRDefault="00561954" w:rsidP="00E3392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709" w:type="dxa"/>
          </w:tcPr>
          <w:p w:rsidR="00561954" w:rsidRPr="004A04C4" w:rsidRDefault="00561954" w:rsidP="00E3392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708" w:type="dxa"/>
          </w:tcPr>
          <w:p w:rsidR="00561954" w:rsidRPr="004A04C4" w:rsidRDefault="00561954" w:rsidP="00E3392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61954" w:rsidRPr="004A04C4" w:rsidRDefault="00561954" w:rsidP="00E3392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561954" w:rsidRPr="004A04C4" w:rsidRDefault="00561954" w:rsidP="00E33927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4A04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561954" w:rsidRPr="004A04C4" w:rsidRDefault="00561954" w:rsidP="00E33927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4A04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561954" w:rsidRPr="004A04C4" w:rsidRDefault="00561954" w:rsidP="00E3392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561954" w:rsidRPr="004A04C4" w:rsidRDefault="00561954" w:rsidP="00E33927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561954" w:rsidRPr="004A04C4" w:rsidRDefault="00561954" w:rsidP="00E33927">
            <w:pPr>
              <w:rPr>
                <w:b/>
                <w:sz w:val="22"/>
                <w:szCs w:val="22"/>
              </w:rPr>
            </w:pPr>
          </w:p>
        </w:tc>
      </w:tr>
    </w:tbl>
    <w:p w:rsidR="00881CD4" w:rsidRPr="004A04C4" w:rsidRDefault="00881CD4" w:rsidP="00881CD4">
      <w:pPr>
        <w:tabs>
          <w:tab w:val="left" w:pos="-1080"/>
        </w:tabs>
        <w:jc w:val="center"/>
        <w:rPr>
          <w:b/>
          <w:sz w:val="22"/>
          <w:szCs w:val="22"/>
        </w:rPr>
      </w:pPr>
      <w:r w:rsidRPr="004A04C4">
        <w:rPr>
          <w:b/>
          <w:sz w:val="22"/>
          <w:szCs w:val="22"/>
        </w:rPr>
        <w:t>____________</w:t>
      </w:r>
    </w:p>
    <w:p w:rsidR="00881CD4" w:rsidRPr="004A04C4" w:rsidRDefault="00881CD4" w:rsidP="00881CD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81CD4" w:rsidRPr="004A04C4" w:rsidRDefault="00881CD4" w:rsidP="00881CD4">
      <w:pPr>
        <w:ind w:left="7655"/>
        <w:jc w:val="center"/>
      </w:pPr>
    </w:p>
    <w:p w:rsidR="00710901" w:rsidRDefault="00710901" w:rsidP="00881CD4">
      <w:pPr>
        <w:ind w:left="7655"/>
        <w:jc w:val="center"/>
      </w:pPr>
    </w:p>
    <w:sectPr w:rsidR="00710901" w:rsidSect="007B2BDA">
      <w:pgSz w:w="16838" w:h="11906" w:orient="landscape" w:code="9"/>
      <w:pgMar w:top="849" w:right="709" w:bottom="1418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7B"/>
    <w:rsid w:val="00114185"/>
    <w:rsid w:val="001D679B"/>
    <w:rsid w:val="003043A5"/>
    <w:rsid w:val="00454747"/>
    <w:rsid w:val="004D21A3"/>
    <w:rsid w:val="00561954"/>
    <w:rsid w:val="006A450E"/>
    <w:rsid w:val="0070416C"/>
    <w:rsid w:val="00710901"/>
    <w:rsid w:val="0086714D"/>
    <w:rsid w:val="00881CD4"/>
    <w:rsid w:val="008E25DB"/>
    <w:rsid w:val="00A0567B"/>
    <w:rsid w:val="00A532A2"/>
    <w:rsid w:val="00AF366B"/>
    <w:rsid w:val="00B41D3D"/>
    <w:rsid w:val="00F00617"/>
    <w:rsid w:val="00F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45AC6"/>
  <w15:docId w15:val="{05E4E5EC-9F20-4E80-8A26-B842A2B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81C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7</cp:revision>
  <dcterms:created xsi:type="dcterms:W3CDTF">2018-12-25T06:59:00Z</dcterms:created>
  <dcterms:modified xsi:type="dcterms:W3CDTF">2023-03-03T00:56:00Z</dcterms:modified>
</cp:coreProperties>
</file>